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textAlignment w:val="center"/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bookmarkEnd w:id="0"/>
    <w:p>
      <w:pPr>
        <w:pStyle w:val="14"/>
        <w:spacing w:line="520" w:lineRule="exact"/>
        <w:textAlignment w:val="center"/>
        <w:rPr>
          <w:rFonts w:ascii="仿宋" w:hAnsi="仿宋" w:eastAsia="仿宋"/>
          <w:sz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广西壮族自治区卫生健康委员会幼儿园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人员报名登记表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填表日期：        年    月    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4"/>
              <w:spacing w:beforeLines="0" w:afterLines="0" w:line="36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4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2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备注：1、报名登记表用A4纸双面打印；2、不得涂改；3、“报名人签名”需手写签名。</w:t>
      </w:r>
    </w:p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kZmRjYWFjNWM1YmRlOTZkZmZiNTFkNTJkYjgxYzQ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377C6A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242038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D9E68FB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7841707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BE44A6"/>
    <w:rsid w:val="6FEB49C6"/>
    <w:rsid w:val="6FF8100C"/>
    <w:rsid w:val="7045511D"/>
    <w:rsid w:val="70762F11"/>
    <w:rsid w:val="708329C7"/>
    <w:rsid w:val="709601F7"/>
    <w:rsid w:val="71DB58A6"/>
    <w:rsid w:val="71EA7B5F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91E95184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344</Words>
  <Characters>348</Characters>
  <Lines>34</Lines>
  <Paragraphs>9</Paragraphs>
  <TotalTime>22</TotalTime>
  <ScaleCrop>false</ScaleCrop>
  <LinksUpToDate>false</LinksUpToDate>
  <CharactersWithSpaces>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2021-06-11T17:01:00Z</dcterms:created>
  <dc:creator>微软用户</dc:creator>
  <cp:lastModifiedBy>YU*~*可可</cp:lastModifiedBy>
  <cp:lastPrinted>2023-06-19T00:50:11Z</cp:lastPrinted>
  <dcterms:modified xsi:type="dcterms:W3CDTF">2023-06-19T01:13:28Z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8533C75BC02243188F8734AD72A4BB1F</vt:lpwstr>
  </property>
</Properties>
</file>